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2C9" w:rsidRDefault="003802C9" w:rsidP="00220917">
      <w:pPr>
        <w:jc w:val="center"/>
        <w:rPr>
          <w:rFonts w:ascii="Arial" w:hAnsi="Arial" w:cs="Arial"/>
          <w:b/>
          <w:sz w:val="24"/>
        </w:rPr>
      </w:pPr>
    </w:p>
    <w:p w:rsidR="00220917" w:rsidRPr="00220917" w:rsidRDefault="00D973FE" w:rsidP="0022091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sz w:val="24"/>
        </w:rPr>
        <w:t>Curso</w:t>
      </w:r>
      <w:r w:rsidR="00220917" w:rsidRPr="00B351CA">
        <w:rPr>
          <w:rFonts w:ascii="Arial" w:hAnsi="Arial" w:cs="Arial"/>
          <w:b/>
          <w:sz w:val="24"/>
        </w:rPr>
        <w:t xml:space="preserve"> </w:t>
      </w:r>
      <w:r w:rsidR="00B351CA" w:rsidRPr="00B351CA">
        <w:rPr>
          <w:rFonts w:ascii="Arial" w:hAnsi="Arial" w:cs="Arial"/>
          <w:b/>
          <w:sz w:val="24"/>
        </w:rPr>
        <w:t xml:space="preserve">Online </w:t>
      </w:r>
      <w:r w:rsidR="00220917" w:rsidRPr="00B351CA">
        <w:rPr>
          <w:rFonts w:ascii="Arial" w:hAnsi="Arial" w:cs="Arial"/>
          <w:b/>
          <w:sz w:val="24"/>
        </w:rPr>
        <w:t>sobre Educación para el Desarrollo, Cooperación para el Desarrollo, Derechos Humanos, Género e Infancia</w:t>
      </w:r>
    </w:p>
    <w:p w:rsidR="00220917" w:rsidRPr="00220917" w:rsidRDefault="00220917" w:rsidP="00220917">
      <w:pPr>
        <w:jc w:val="both"/>
        <w:rPr>
          <w:rFonts w:ascii="Arial" w:hAnsi="Arial" w:cs="Arial"/>
          <w:bCs/>
          <w:sz w:val="18"/>
        </w:rPr>
      </w:pPr>
    </w:p>
    <w:p w:rsidR="00B351CA" w:rsidRDefault="00B351CA" w:rsidP="00B351CA">
      <w:pPr>
        <w:jc w:val="both"/>
        <w:rPr>
          <w:rFonts w:ascii="Arial" w:hAnsi="Arial" w:cs="Arial"/>
          <w:b/>
          <w:bCs/>
          <w:sz w:val="18"/>
        </w:rPr>
      </w:pPr>
    </w:p>
    <w:p w:rsidR="003802C9" w:rsidRDefault="00F76A6A" w:rsidP="003802C9">
      <w:pPr>
        <w:jc w:val="both"/>
        <w:rPr>
          <w:rFonts w:ascii="Arial" w:hAnsi="Arial" w:cs="Arial"/>
          <w:b/>
          <w:color w:val="000000"/>
          <w:sz w:val="18"/>
        </w:rPr>
      </w:pPr>
      <w:r>
        <w:rPr>
          <w:rFonts w:ascii="Arial" w:hAnsi="Arial" w:cs="Arial"/>
          <w:b/>
          <w:color w:val="000000"/>
          <w:sz w:val="18"/>
        </w:rPr>
        <w:t xml:space="preserve">Ficha de </w:t>
      </w:r>
      <w:r w:rsidR="00C5150C">
        <w:rPr>
          <w:rFonts w:ascii="Arial" w:hAnsi="Arial" w:cs="Arial"/>
          <w:b/>
          <w:color w:val="000000"/>
          <w:sz w:val="18"/>
        </w:rPr>
        <w:t>preinscripción:</w:t>
      </w:r>
    </w:p>
    <w:p w:rsidR="00F76A6A" w:rsidRDefault="00F76A6A" w:rsidP="003802C9">
      <w:pPr>
        <w:jc w:val="both"/>
        <w:rPr>
          <w:rFonts w:ascii="Arial" w:hAnsi="Arial" w:cs="Arial"/>
          <w:b/>
          <w:color w:val="000000"/>
          <w:sz w:val="18"/>
        </w:rPr>
      </w:pPr>
    </w:p>
    <w:tbl>
      <w:tblPr>
        <w:tblStyle w:val="Tablaconcuadrcula"/>
        <w:tblW w:w="0" w:type="auto"/>
        <w:tblLook w:val="04A0"/>
      </w:tblPr>
      <w:tblGrid>
        <w:gridCol w:w="2235"/>
        <w:gridCol w:w="6409"/>
      </w:tblGrid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Nombre y Apellidos:</w:t>
            </w: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Nº DNI:</w:t>
            </w:r>
          </w:p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Dirección:</w:t>
            </w:r>
          </w:p>
          <w:p w:rsidR="00F76A6A" w:rsidRDefault="00F76A6A" w:rsidP="007A00C8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Fecha de nacimiento:</w:t>
            </w: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E-mail de contacto:</w:t>
            </w: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Teléfono de contacto:</w:t>
            </w: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Pertenece a una ONG:</w:t>
            </w: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Sí:                     No:</w:t>
            </w: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Cuál:</w:t>
            </w: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Qué cargo desempeña:</w:t>
            </w:r>
          </w:p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  <w:tr w:rsidR="00F76A6A" w:rsidTr="00F76A6A">
        <w:tc>
          <w:tcPr>
            <w:tcW w:w="2235" w:type="dxa"/>
          </w:tcPr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Motivaciones para hacer el curso:</w:t>
            </w: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F76A6A" w:rsidRDefault="00F76A6A" w:rsidP="00F76A6A">
            <w:pPr>
              <w:jc w:val="right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  <w:tc>
          <w:tcPr>
            <w:tcW w:w="6409" w:type="dxa"/>
          </w:tcPr>
          <w:p w:rsidR="00F76A6A" w:rsidRDefault="00F76A6A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  <w:p w:rsidR="00D45970" w:rsidRDefault="00D45970" w:rsidP="003802C9">
            <w:pPr>
              <w:jc w:val="both"/>
              <w:rPr>
                <w:rFonts w:ascii="Arial" w:hAnsi="Arial" w:cs="Arial"/>
                <w:b/>
                <w:color w:val="000000"/>
                <w:sz w:val="18"/>
              </w:rPr>
            </w:pPr>
          </w:p>
        </w:tc>
      </w:tr>
    </w:tbl>
    <w:p w:rsidR="00F76A6A" w:rsidRDefault="00F76A6A" w:rsidP="003802C9">
      <w:pPr>
        <w:jc w:val="both"/>
        <w:rPr>
          <w:rFonts w:ascii="Arial" w:hAnsi="Arial" w:cs="Arial"/>
          <w:b/>
          <w:color w:val="000000"/>
          <w:sz w:val="18"/>
        </w:rPr>
      </w:pPr>
    </w:p>
    <w:p w:rsidR="00F76A6A" w:rsidRPr="003802C9" w:rsidRDefault="00F76A6A" w:rsidP="003802C9">
      <w:pPr>
        <w:jc w:val="both"/>
        <w:rPr>
          <w:rFonts w:ascii="Arial" w:hAnsi="Arial" w:cs="Arial"/>
          <w:b/>
          <w:color w:val="000000"/>
          <w:sz w:val="18"/>
        </w:rPr>
      </w:pPr>
    </w:p>
    <w:sectPr w:rsidR="00F76A6A" w:rsidRPr="003802C9" w:rsidSect="0043419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035" w:rsidRDefault="00C82035" w:rsidP="003802C9">
      <w:r>
        <w:separator/>
      </w:r>
    </w:p>
  </w:endnote>
  <w:endnote w:type="continuationSeparator" w:id="0">
    <w:p w:rsidR="00C82035" w:rsidRDefault="00C82035" w:rsidP="00380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970" w:rsidRPr="0088246B" w:rsidRDefault="00D45970" w:rsidP="00D45970">
    <w:pPr>
      <w:pStyle w:val="Piedepgina"/>
      <w:jc w:val="center"/>
      <w:rPr>
        <w:rFonts w:ascii="Arial" w:hAnsi="Arial" w:cs="Arial"/>
        <w:b/>
        <w:sz w:val="16"/>
      </w:rPr>
    </w:pPr>
    <w:r w:rsidRPr="0088246B">
      <w:rPr>
        <w:rFonts w:ascii="Arial" w:hAnsi="Arial" w:cs="Arial"/>
        <w:b/>
        <w:sz w:val="16"/>
      </w:rPr>
      <w:t>Fundación PROYECTO SOLIDARIO por la Infancia</w:t>
    </w:r>
  </w:p>
  <w:p w:rsidR="00D45970" w:rsidRPr="0088246B" w:rsidRDefault="00D45970" w:rsidP="00D45970">
    <w:pPr>
      <w:pStyle w:val="Piedepgina"/>
      <w:jc w:val="center"/>
      <w:rPr>
        <w:rFonts w:ascii="Arial" w:hAnsi="Arial" w:cs="Arial"/>
        <w:b/>
        <w:sz w:val="16"/>
      </w:rPr>
    </w:pPr>
    <w:r w:rsidRPr="0088246B">
      <w:rPr>
        <w:rFonts w:ascii="Arial" w:hAnsi="Arial" w:cs="Arial"/>
        <w:b/>
        <w:sz w:val="16"/>
      </w:rPr>
      <w:t>C/ San Jorge 2, Local 3 (29013 Málaga)</w:t>
    </w:r>
  </w:p>
  <w:p w:rsidR="00D45970" w:rsidRPr="0088246B" w:rsidRDefault="00D45970" w:rsidP="00D45970">
    <w:pPr>
      <w:pStyle w:val="Piedepgina"/>
      <w:jc w:val="center"/>
      <w:rPr>
        <w:rFonts w:ascii="Arial" w:hAnsi="Arial" w:cs="Arial"/>
        <w:b/>
        <w:sz w:val="16"/>
      </w:rPr>
    </w:pPr>
    <w:r w:rsidRPr="0088246B">
      <w:rPr>
        <w:rFonts w:ascii="Arial" w:hAnsi="Arial" w:cs="Arial"/>
        <w:b/>
        <w:sz w:val="16"/>
      </w:rPr>
      <w:t>Telf.: 952 657 552</w:t>
    </w:r>
  </w:p>
  <w:p w:rsidR="00D45970" w:rsidRPr="00D45970" w:rsidRDefault="00D45970" w:rsidP="00D45970">
    <w:pPr>
      <w:pStyle w:val="Piedepgina"/>
      <w:jc w:val="center"/>
      <w:rPr>
        <w:rFonts w:ascii="Arial" w:hAnsi="Arial" w:cs="Arial"/>
        <w:b/>
        <w:sz w:val="16"/>
      </w:rPr>
    </w:pPr>
    <w:r w:rsidRPr="0088246B">
      <w:rPr>
        <w:rFonts w:ascii="Arial" w:hAnsi="Arial" w:cs="Arial"/>
        <w:b/>
        <w:sz w:val="16"/>
      </w:rPr>
      <w:t>www.proyectosolidario.org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035" w:rsidRDefault="00C82035" w:rsidP="003802C9">
      <w:r>
        <w:separator/>
      </w:r>
    </w:p>
  </w:footnote>
  <w:footnote w:type="continuationSeparator" w:id="0">
    <w:p w:rsidR="00C82035" w:rsidRDefault="00C82035" w:rsidP="003802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2C9" w:rsidRDefault="003802C9">
    <w:pPr>
      <w:pStyle w:val="Encabezado"/>
    </w:pPr>
    <w:r>
      <w:rPr>
        <w:noProof/>
      </w:rPr>
      <w:drawing>
        <wp:inline distT="0" distB="0" distL="0" distR="0">
          <wp:extent cx="997762" cy="550652"/>
          <wp:effectExtent l="19050" t="0" r="0" b="0"/>
          <wp:docPr id="1" name="0 Imagen" descr="PS_logo_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S_logo_C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8145" cy="5508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802C9" w:rsidRDefault="003802C9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220917"/>
    <w:rsid w:val="001D5CC5"/>
    <w:rsid w:val="00220917"/>
    <w:rsid w:val="003802C9"/>
    <w:rsid w:val="00434194"/>
    <w:rsid w:val="00445CB7"/>
    <w:rsid w:val="004D0C3B"/>
    <w:rsid w:val="00574A65"/>
    <w:rsid w:val="00846213"/>
    <w:rsid w:val="00A567EE"/>
    <w:rsid w:val="00B351CA"/>
    <w:rsid w:val="00BD2203"/>
    <w:rsid w:val="00C5150C"/>
    <w:rsid w:val="00C82035"/>
    <w:rsid w:val="00CE0B74"/>
    <w:rsid w:val="00D45970"/>
    <w:rsid w:val="00D628B1"/>
    <w:rsid w:val="00D973FE"/>
    <w:rsid w:val="00E11A80"/>
    <w:rsid w:val="00E1476C"/>
    <w:rsid w:val="00F76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91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02C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02C9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3802C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802C9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02C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02C9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F76A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jarevalo</dc:creator>
  <cp:lastModifiedBy>jarevalo</cp:lastModifiedBy>
  <cp:revision>6</cp:revision>
  <dcterms:created xsi:type="dcterms:W3CDTF">2015-03-24T14:59:00Z</dcterms:created>
  <dcterms:modified xsi:type="dcterms:W3CDTF">2015-03-24T15:22:00Z</dcterms:modified>
</cp:coreProperties>
</file>